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C5E" w:rsidRPr="00212C5E" w:rsidRDefault="00212C5E" w:rsidP="0021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C5E">
        <w:rPr>
          <w:rFonts w:ascii="Times New Roman" w:hAnsi="Times New Roman" w:cs="Times New Roman"/>
          <w:b/>
          <w:sz w:val="24"/>
          <w:szCs w:val="24"/>
        </w:rPr>
        <w:t>2025.03.28. Magvetés</w:t>
      </w:r>
    </w:p>
    <w:p w:rsidR="0007063D" w:rsidRPr="0007063D" w:rsidRDefault="0007063D">
      <w:pPr>
        <w:rPr>
          <w:rFonts w:ascii="Times New Roman" w:hAnsi="Times New Roman" w:cs="Times New Roman"/>
          <w:sz w:val="24"/>
          <w:szCs w:val="24"/>
        </w:rPr>
      </w:pPr>
      <w:r w:rsidRPr="0007063D">
        <w:rPr>
          <w:rFonts w:ascii="Times New Roman" w:hAnsi="Times New Roman" w:cs="Times New Roman"/>
          <w:sz w:val="24"/>
          <w:szCs w:val="24"/>
        </w:rPr>
        <w:t>Ma zöldség- és virágmagokat ültettünk a gyerekekkel. Az ültetéshez az újrahasznosítás jegyében tojástartót, tejfölös dobozokat használtunk. Érdekességképpen mini melegházakat is alkottunk ásványvizes üvegekből</w:t>
      </w:r>
      <w:proofErr w:type="gramStart"/>
      <w:r w:rsidRPr="0007063D">
        <w:rPr>
          <w:rFonts w:ascii="Times New Roman" w:hAnsi="Times New Roman" w:cs="Times New Roman"/>
          <w:sz w:val="24"/>
          <w:szCs w:val="24"/>
        </w:rPr>
        <w:t>,  hogy</w:t>
      </w:r>
      <w:proofErr w:type="gramEnd"/>
      <w:r w:rsidRPr="0007063D">
        <w:rPr>
          <w:rFonts w:ascii="Times New Roman" w:hAnsi="Times New Roman" w:cs="Times New Roman"/>
          <w:sz w:val="24"/>
          <w:szCs w:val="24"/>
        </w:rPr>
        <w:t xml:space="preserve"> a növények megfelelő hőmérsékletet és páratartalmat kapjanak. Miután a palánták megerősödnek, közösen elültetjük őket az iskolakertbe. </w:t>
      </w:r>
    </w:p>
    <w:p w:rsidR="001E1660" w:rsidRDefault="0007063D" w:rsidP="004354D3">
      <w:pPr>
        <w:rPr>
          <w:rFonts w:ascii="Times New Roman" w:hAnsi="Times New Roman" w:cs="Times New Roman"/>
          <w:sz w:val="24"/>
          <w:szCs w:val="24"/>
        </w:rPr>
      </w:pPr>
      <w:r w:rsidRPr="0007063D">
        <w:rPr>
          <w:rFonts w:ascii="Times New Roman" w:hAnsi="Times New Roman" w:cs="Times New Roman"/>
          <w:sz w:val="24"/>
          <w:szCs w:val="24"/>
        </w:rPr>
        <w:t>A délelőtt folyamat gyakorlati tevékenység közben beszélgettünk a környezetvédelemről, az újrahasznosítás fontosságáról és a növénytermesztés alapjairól.</w:t>
      </w:r>
    </w:p>
    <w:p w:rsidR="004354D3" w:rsidRPr="004354D3" w:rsidRDefault="004354D3" w:rsidP="004354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1F4C" w:rsidRPr="0007063D" w:rsidRDefault="004354D3" w:rsidP="004354D3">
      <w:pPr>
        <w:pStyle w:val="NormlWeb"/>
      </w:pPr>
      <w:r>
        <w:rPr>
          <w:noProof/>
        </w:rPr>
        <w:drawing>
          <wp:inline distT="0" distB="0" distL="0" distR="0" wp14:anchorId="38A5F28A" wp14:editId="304ABDDF">
            <wp:extent cx="4672800" cy="4672800"/>
            <wp:effectExtent l="0" t="0" r="0" b="0"/>
            <wp:docPr id="4" name="Kép 4" descr="C:\Users\SZABNS~1\AppData\Local\Temp\{71D69B11-62DB-415C-89A3-C02A16108CA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ABNS~1\AppData\Local\Temp\{71D69B11-62DB-415C-89A3-C02A16108CA2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00" cy="46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F4C" w:rsidRPr="00070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3D"/>
    <w:rsid w:val="00001894"/>
    <w:rsid w:val="0007063D"/>
    <w:rsid w:val="001E1660"/>
    <w:rsid w:val="00212C5E"/>
    <w:rsid w:val="004354D3"/>
    <w:rsid w:val="00511886"/>
    <w:rsid w:val="005A42BF"/>
    <w:rsid w:val="00765DA5"/>
    <w:rsid w:val="007A63F9"/>
    <w:rsid w:val="00824A4A"/>
    <w:rsid w:val="00BE395D"/>
    <w:rsid w:val="00CF4EE5"/>
    <w:rsid w:val="00CF7A67"/>
    <w:rsid w:val="00DC1F4C"/>
    <w:rsid w:val="00E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95DD"/>
  <w15:chartTrackingRefBased/>
  <w15:docId w15:val="{2BC276F5-002E-4628-ABCC-BB9788E2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C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</Words>
  <Characters>464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Skoda Boglárka</dc:creator>
  <cp:keywords/>
  <dc:description/>
  <cp:lastModifiedBy>Szabóné Skoda Boglárka</cp:lastModifiedBy>
  <cp:revision>21</cp:revision>
  <dcterms:created xsi:type="dcterms:W3CDTF">2025-03-28T08:18:00Z</dcterms:created>
  <dcterms:modified xsi:type="dcterms:W3CDTF">2025-03-28T11:19:00Z</dcterms:modified>
</cp:coreProperties>
</file>